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Ейск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A096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A38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Ейск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C7A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2020-02-07T13:52:00Z</dcterms:modified>
</cp:coreProperties>
</file>